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F591" w14:textId="519A52C6" w:rsidR="00187574" w:rsidRDefault="00634429" w:rsidP="00634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4429">
        <w:rPr>
          <w:rFonts w:ascii="Times New Roman" w:hAnsi="Times New Roman" w:cs="Times New Roman"/>
          <w:sz w:val="24"/>
          <w:szCs w:val="24"/>
        </w:rPr>
        <w:t xml:space="preserve">ĮSTAIGOS TEIKIANČIOS </w:t>
      </w:r>
      <w:r w:rsidR="00187574">
        <w:rPr>
          <w:rFonts w:ascii="Times New Roman" w:hAnsi="Times New Roman" w:cs="Times New Roman"/>
          <w:sz w:val="24"/>
          <w:szCs w:val="24"/>
        </w:rPr>
        <w:t xml:space="preserve">LAIKINO </w:t>
      </w:r>
      <w:r w:rsidR="00783CEE">
        <w:rPr>
          <w:rFonts w:ascii="Times New Roman" w:hAnsi="Times New Roman" w:cs="Times New Roman"/>
          <w:sz w:val="24"/>
          <w:szCs w:val="24"/>
        </w:rPr>
        <w:t>ATOKV</w:t>
      </w:r>
      <w:r w:rsidR="00C10918">
        <w:rPr>
          <w:rFonts w:ascii="Times New Roman" w:hAnsi="Times New Roman" w:cs="Times New Roman"/>
          <w:sz w:val="24"/>
          <w:szCs w:val="24"/>
        </w:rPr>
        <w:t>Ė</w:t>
      </w:r>
      <w:r w:rsidR="00783CEE">
        <w:rPr>
          <w:rFonts w:ascii="Times New Roman" w:hAnsi="Times New Roman" w:cs="Times New Roman"/>
          <w:sz w:val="24"/>
          <w:szCs w:val="24"/>
        </w:rPr>
        <w:t xml:space="preserve">PIO </w:t>
      </w:r>
      <w:r w:rsidRPr="00634429">
        <w:rPr>
          <w:rFonts w:ascii="Times New Roman" w:hAnsi="Times New Roman" w:cs="Times New Roman"/>
          <w:sz w:val="24"/>
          <w:szCs w:val="24"/>
        </w:rPr>
        <w:t>PASLAUG</w:t>
      </w:r>
      <w:r w:rsidR="00187574">
        <w:rPr>
          <w:rFonts w:ascii="Times New Roman" w:hAnsi="Times New Roman" w:cs="Times New Roman"/>
          <w:sz w:val="24"/>
          <w:szCs w:val="24"/>
        </w:rPr>
        <w:t xml:space="preserve">Ą </w:t>
      </w:r>
    </w:p>
    <w:p w14:paraId="3497E680" w14:textId="3C9ABD71" w:rsidR="00634429" w:rsidRPr="00E15949" w:rsidRDefault="00E15949" w:rsidP="00634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5949">
        <w:rPr>
          <w:rFonts w:ascii="Times New Roman" w:hAnsi="Times New Roman" w:cs="Times New Roman"/>
          <w:sz w:val="24"/>
          <w:szCs w:val="24"/>
        </w:rPr>
        <w:t>202</w:t>
      </w:r>
      <w:r w:rsidR="00953A2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15949">
        <w:rPr>
          <w:rFonts w:ascii="Times New Roman" w:hAnsi="Times New Roman" w:cs="Times New Roman"/>
          <w:sz w:val="24"/>
          <w:szCs w:val="24"/>
        </w:rPr>
        <w:t>-</w:t>
      </w:r>
      <w:r w:rsidR="008840F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53A2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15949">
        <w:rPr>
          <w:rFonts w:ascii="Times New Roman" w:hAnsi="Times New Roman" w:cs="Times New Roman"/>
          <w:sz w:val="24"/>
          <w:szCs w:val="24"/>
        </w:rPr>
        <w:t>-01</w:t>
      </w:r>
    </w:p>
    <w:tbl>
      <w:tblPr>
        <w:tblStyle w:val="Lentelstinklelis"/>
        <w:tblW w:w="9524" w:type="dxa"/>
        <w:tblLayout w:type="fixed"/>
        <w:tblLook w:val="04A0" w:firstRow="1" w:lastRow="0" w:firstColumn="1" w:lastColumn="0" w:noHBand="0" w:noVBand="1"/>
      </w:tblPr>
      <w:tblGrid>
        <w:gridCol w:w="747"/>
        <w:gridCol w:w="4479"/>
        <w:gridCol w:w="2395"/>
        <w:gridCol w:w="1903"/>
      </w:tblGrid>
      <w:tr w:rsidR="00903D05" w:rsidRPr="0064390A" w14:paraId="2655F469" w14:textId="0281885E" w:rsidTr="00903D05">
        <w:trPr>
          <w:trHeight w:val="604"/>
        </w:trPr>
        <w:tc>
          <w:tcPr>
            <w:tcW w:w="747" w:type="dxa"/>
          </w:tcPr>
          <w:p w14:paraId="4C79DD32" w14:textId="77777777" w:rsidR="00903D05" w:rsidRPr="0064390A" w:rsidRDefault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Nr. Eil.</w:t>
            </w:r>
          </w:p>
        </w:tc>
        <w:tc>
          <w:tcPr>
            <w:tcW w:w="4479" w:type="dxa"/>
          </w:tcPr>
          <w:p w14:paraId="53B27350" w14:textId="69BD9B2F" w:rsidR="00903D05" w:rsidRDefault="00903D05" w:rsidP="00E9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Įstaigos pavadinimas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27B275" w14:textId="0A6BD3B1" w:rsidR="00903D05" w:rsidRPr="0064390A" w:rsidRDefault="00903D05" w:rsidP="00E9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FF636E7" w14:textId="77777777" w:rsidR="00903D05" w:rsidRDefault="00903D05" w:rsidP="00E9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Paslaugų teikimo vieta </w:t>
            </w:r>
          </w:p>
          <w:p w14:paraId="03A51443" w14:textId="77777777" w:rsidR="00903D05" w:rsidRPr="0064390A" w:rsidRDefault="00903D05" w:rsidP="00E9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3E593991" w14:textId="5969DDDB" w:rsidR="00903D05" w:rsidRPr="0064390A" w:rsidRDefault="00903D05" w:rsidP="001B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Pastaba</w:t>
            </w:r>
          </w:p>
        </w:tc>
      </w:tr>
      <w:tr w:rsidR="00903D05" w:rsidRPr="0064390A" w14:paraId="6C8B8DB3" w14:textId="77777777" w:rsidTr="00903D05">
        <w:trPr>
          <w:trHeight w:val="514"/>
        </w:trPr>
        <w:tc>
          <w:tcPr>
            <w:tcW w:w="747" w:type="dxa"/>
          </w:tcPr>
          <w:p w14:paraId="48F1F607" w14:textId="512525C8" w:rsidR="00903D05" w:rsidRPr="003E5CBC" w:rsidRDefault="00903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479" w:type="dxa"/>
          </w:tcPr>
          <w:p w14:paraId="057858B1" w14:textId="1E0BF9B9" w:rsidR="00903D05" w:rsidRPr="0064390A" w:rsidRDefault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03D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Negalią turinčių asmenų centras „Korys“</w:t>
              </w:r>
            </w:hyperlink>
          </w:p>
        </w:tc>
        <w:tc>
          <w:tcPr>
            <w:tcW w:w="2395" w:type="dxa"/>
          </w:tcPr>
          <w:p w14:paraId="74EF3239" w14:textId="267457E0" w:rsidR="00903D05" w:rsidRPr="0064390A" w:rsidRDefault="0090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F3">
              <w:rPr>
                <w:rFonts w:ascii="Times New Roman" w:hAnsi="Times New Roman" w:cs="Times New Roman"/>
                <w:sz w:val="24"/>
                <w:szCs w:val="24"/>
              </w:rPr>
              <w:t>Kauno m. sav.</w:t>
            </w:r>
          </w:p>
        </w:tc>
        <w:tc>
          <w:tcPr>
            <w:tcW w:w="1903" w:type="dxa"/>
          </w:tcPr>
          <w:p w14:paraId="77D4AE1F" w14:textId="1E0F7E82" w:rsidR="00903D05" w:rsidRDefault="00903D05" w:rsidP="00E9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*Vaikui;</w:t>
            </w:r>
          </w:p>
          <w:p w14:paraId="59820876" w14:textId="5374F227" w:rsidR="00903D05" w:rsidRPr="0064390A" w:rsidRDefault="00903D05" w:rsidP="00E9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*Suaugusiam  asmeniui</w:t>
            </w:r>
          </w:p>
        </w:tc>
      </w:tr>
      <w:tr w:rsidR="00903D05" w:rsidRPr="0064390A" w14:paraId="4163B1A9" w14:textId="77777777" w:rsidTr="00903D05">
        <w:trPr>
          <w:trHeight w:val="514"/>
        </w:trPr>
        <w:tc>
          <w:tcPr>
            <w:tcW w:w="747" w:type="dxa"/>
          </w:tcPr>
          <w:p w14:paraId="1CB328DE" w14:textId="1191B99B" w:rsidR="00903D05" w:rsidRPr="0064390A" w:rsidRDefault="00903D05" w:rsidP="0053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9" w:type="dxa"/>
          </w:tcPr>
          <w:p w14:paraId="20339029" w14:textId="2BE3524F" w:rsidR="00903D05" w:rsidRPr="00903D05" w:rsidRDefault="00903D05" w:rsidP="0053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03D0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Socialinės globos centras „Vija“</w:t>
              </w:r>
            </w:hyperlink>
          </w:p>
        </w:tc>
        <w:tc>
          <w:tcPr>
            <w:tcW w:w="2395" w:type="dxa"/>
          </w:tcPr>
          <w:p w14:paraId="752E419E" w14:textId="76D19DA4" w:rsidR="00903D05" w:rsidRPr="0064390A" w:rsidRDefault="00903D05" w:rsidP="0053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FD">
              <w:rPr>
                <w:rFonts w:ascii="Times New Roman" w:hAnsi="Times New Roman" w:cs="Times New Roman"/>
                <w:sz w:val="24"/>
                <w:szCs w:val="24"/>
              </w:rPr>
              <w:t>Kauno m. sav.</w:t>
            </w:r>
          </w:p>
        </w:tc>
        <w:tc>
          <w:tcPr>
            <w:tcW w:w="1903" w:type="dxa"/>
          </w:tcPr>
          <w:p w14:paraId="594F1F4B" w14:textId="487AB376" w:rsidR="00903D05" w:rsidRDefault="00903D05" w:rsidP="0014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*Vaikui;</w:t>
            </w:r>
          </w:p>
          <w:p w14:paraId="0F72C7B2" w14:textId="4067E71B" w:rsidR="00903D05" w:rsidRPr="0064390A" w:rsidRDefault="00903D05" w:rsidP="0014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*Suaugusiam  asmeniui</w:t>
            </w:r>
          </w:p>
        </w:tc>
      </w:tr>
      <w:tr w:rsidR="00903D05" w:rsidRPr="00146820" w14:paraId="17E01E4D" w14:textId="393330B6" w:rsidTr="00903D05">
        <w:trPr>
          <w:trHeight w:val="356"/>
        </w:trPr>
        <w:tc>
          <w:tcPr>
            <w:tcW w:w="747" w:type="dxa"/>
          </w:tcPr>
          <w:p w14:paraId="5E51D65C" w14:textId="3614774B" w:rsidR="00903D05" w:rsidRPr="00146820" w:rsidRDefault="00903D05" w:rsidP="0084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8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9" w:type="dxa"/>
          </w:tcPr>
          <w:p w14:paraId="049976C5" w14:textId="48C980F9" w:rsidR="00903D05" w:rsidRPr="00146820" w:rsidRDefault="00903D05" w:rsidP="0084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4682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Strėvininkų socialinės globos namai</w:t>
              </w:r>
            </w:hyperlink>
          </w:p>
        </w:tc>
        <w:tc>
          <w:tcPr>
            <w:tcW w:w="2395" w:type="dxa"/>
          </w:tcPr>
          <w:p w14:paraId="70CD73F3" w14:textId="5DBD30BD" w:rsidR="00903D05" w:rsidRPr="00146820" w:rsidRDefault="00903D05" w:rsidP="0084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820">
              <w:rPr>
                <w:rFonts w:ascii="Times New Roman" w:hAnsi="Times New Roman" w:cs="Times New Roman"/>
                <w:sz w:val="24"/>
                <w:szCs w:val="24"/>
              </w:rPr>
              <w:t>Kaišiadorių r. sav.</w:t>
            </w:r>
          </w:p>
          <w:p w14:paraId="0E6E13E6" w14:textId="0AD9D277" w:rsidR="00903D05" w:rsidRPr="00146820" w:rsidRDefault="00903D05" w:rsidP="0084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41EF641A" w14:textId="5EC51079" w:rsidR="00903D05" w:rsidRPr="00146820" w:rsidRDefault="00903D05" w:rsidP="0084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*Suaugusiam asmeniui</w:t>
            </w:r>
            <w:r w:rsidRPr="00146820">
              <w:rPr>
                <w:rFonts w:ascii="Times New Roman" w:hAnsi="Times New Roman" w:cs="Times New Roman"/>
                <w:sz w:val="24"/>
                <w:szCs w:val="24"/>
              </w:rPr>
              <w:t xml:space="preserve"> su proto ir (ar) psichikos negalia</w:t>
            </w:r>
          </w:p>
        </w:tc>
      </w:tr>
      <w:tr w:rsidR="00903D05" w:rsidRPr="0064390A" w14:paraId="4A09EA9F" w14:textId="123B0966" w:rsidTr="00903D05">
        <w:trPr>
          <w:trHeight w:val="532"/>
        </w:trPr>
        <w:tc>
          <w:tcPr>
            <w:tcW w:w="747" w:type="dxa"/>
          </w:tcPr>
          <w:p w14:paraId="70211F93" w14:textId="572308CE" w:rsidR="00903D05" w:rsidRPr="00146820" w:rsidRDefault="00903D05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6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</w:tcPr>
          <w:p w14:paraId="41C53CBE" w14:textId="7105B656" w:rsidR="00903D05" w:rsidRPr="00146820" w:rsidRDefault="00903D05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4682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Kėdainių socialinės globos namai</w:t>
              </w:r>
            </w:hyperlink>
            <w:r w:rsidRPr="0014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</w:tcPr>
          <w:p w14:paraId="7D78A6E5" w14:textId="617B91F3" w:rsidR="00903D05" w:rsidRPr="00146820" w:rsidRDefault="00903D05" w:rsidP="00DF5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/>
            <w:r w:rsidRPr="00146820">
              <w:rPr>
                <w:rFonts w:ascii="Times New Roman" w:hAnsi="Times New Roman" w:cs="Times New Roman"/>
                <w:sz w:val="24"/>
                <w:szCs w:val="24"/>
              </w:rPr>
              <w:t>Kėdainių sav.</w:t>
            </w:r>
          </w:p>
        </w:tc>
        <w:tc>
          <w:tcPr>
            <w:tcW w:w="1903" w:type="dxa"/>
          </w:tcPr>
          <w:p w14:paraId="6F812F8B" w14:textId="7DE43CCC" w:rsidR="00903D05" w:rsidRPr="00953A29" w:rsidRDefault="00903D05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*Suaugusiam  asmeniui</w:t>
            </w:r>
            <w:r w:rsidRPr="00146820">
              <w:rPr>
                <w:rFonts w:ascii="Times New Roman" w:hAnsi="Times New Roman" w:cs="Times New Roman"/>
                <w:sz w:val="24"/>
                <w:szCs w:val="24"/>
              </w:rPr>
              <w:t xml:space="preserve"> su proto ir (ar) psichikos negalia</w:t>
            </w:r>
          </w:p>
        </w:tc>
      </w:tr>
    </w:tbl>
    <w:p w14:paraId="5FAAF72D" w14:textId="78D0A5AB" w:rsidR="00644853" w:rsidRPr="005757E1" w:rsidRDefault="00644853" w:rsidP="006448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*</w:t>
      </w:r>
      <w:r w:rsidRPr="00644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kuriam </w:t>
      </w:r>
      <w:r w:rsidRPr="00575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nustatytas individualios pagalbos teikimo išlaidų kompensacijos poreikis</w:t>
      </w:r>
      <w:r w:rsidR="005757E1" w:rsidRPr="00575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arba </w:t>
      </w:r>
      <w:r w:rsidR="005757E1" w:rsidRPr="005757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iki 2023 m. gruodžio 31 d. – specialusis nuolatinės slaugos ar priežiūros (pagalbos) poreikis</w:t>
      </w:r>
      <w:r w:rsidR="005757E1" w:rsidRPr="005757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3A2CB12" w14:textId="3CD96984" w:rsidR="00E94F4B" w:rsidRDefault="00E94F4B" w:rsidP="00644853">
      <w:pPr>
        <w:pStyle w:val="Sraopastraipa"/>
      </w:pPr>
    </w:p>
    <w:sectPr w:rsidR="00E94F4B" w:rsidSect="0067362E">
      <w:pgSz w:w="11906" w:h="16838"/>
      <w:pgMar w:top="851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B2C"/>
    <w:multiLevelType w:val="hybridMultilevel"/>
    <w:tmpl w:val="4F2A51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772"/>
    <w:multiLevelType w:val="hybridMultilevel"/>
    <w:tmpl w:val="3AC05D1C"/>
    <w:lvl w:ilvl="0" w:tplc="F2149F0C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B55A5"/>
    <w:multiLevelType w:val="hybridMultilevel"/>
    <w:tmpl w:val="B630C1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93679">
    <w:abstractNumId w:val="2"/>
  </w:num>
  <w:num w:numId="2" w16cid:durableId="798568084">
    <w:abstractNumId w:val="0"/>
  </w:num>
  <w:num w:numId="3" w16cid:durableId="7479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E0"/>
    <w:rsid w:val="00001350"/>
    <w:rsid w:val="00005B1D"/>
    <w:rsid w:val="00005D97"/>
    <w:rsid w:val="00010793"/>
    <w:rsid w:val="0001203C"/>
    <w:rsid w:val="00014958"/>
    <w:rsid w:val="000346CA"/>
    <w:rsid w:val="00040FC8"/>
    <w:rsid w:val="00054EA4"/>
    <w:rsid w:val="00055A8F"/>
    <w:rsid w:val="00067A16"/>
    <w:rsid w:val="00067BFA"/>
    <w:rsid w:val="00076392"/>
    <w:rsid w:val="00076A9A"/>
    <w:rsid w:val="00090871"/>
    <w:rsid w:val="000931D4"/>
    <w:rsid w:val="0009732C"/>
    <w:rsid w:val="000A2DBB"/>
    <w:rsid w:val="000B0685"/>
    <w:rsid w:val="000B6E9F"/>
    <w:rsid w:val="000C2416"/>
    <w:rsid w:val="000D0AC0"/>
    <w:rsid w:val="000D1FC1"/>
    <w:rsid w:val="000D79B7"/>
    <w:rsid w:val="000E1D53"/>
    <w:rsid w:val="000E311E"/>
    <w:rsid w:val="000E79D0"/>
    <w:rsid w:val="001102C1"/>
    <w:rsid w:val="00112C6C"/>
    <w:rsid w:val="001137B4"/>
    <w:rsid w:val="00113A4D"/>
    <w:rsid w:val="0012558E"/>
    <w:rsid w:val="00144A98"/>
    <w:rsid w:val="00146820"/>
    <w:rsid w:val="00161329"/>
    <w:rsid w:val="00163C3C"/>
    <w:rsid w:val="00164F41"/>
    <w:rsid w:val="00165238"/>
    <w:rsid w:val="00187331"/>
    <w:rsid w:val="00187574"/>
    <w:rsid w:val="001A43A5"/>
    <w:rsid w:val="001A468D"/>
    <w:rsid w:val="001A5DCD"/>
    <w:rsid w:val="001B31CF"/>
    <w:rsid w:val="001C19C7"/>
    <w:rsid w:val="001C7BFC"/>
    <w:rsid w:val="001D0588"/>
    <w:rsid w:val="001D61A7"/>
    <w:rsid w:val="001D6981"/>
    <w:rsid w:val="001E4C21"/>
    <w:rsid w:val="001E603F"/>
    <w:rsid w:val="001F0E39"/>
    <w:rsid w:val="001F1C72"/>
    <w:rsid w:val="001F4A93"/>
    <w:rsid w:val="001F4F1C"/>
    <w:rsid w:val="001F7C3B"/>
    <w:rsid w:val="00201D17"/>
    <w:rsid w:val="00202896"/>
    <w:rsid w:val="0021052C"/>
    <w:rsid w:val="00212D9E"/>
    <w:rsid w:val="00212EAE"/>
    <w:rsid w:val="002175C5"/>
    <w:rsid w:val="00221BED"/>
    <w:rsid w:val="002223E7"/>
    <w:rsid w:val="002320A8"/>
    <w:rsid w:val="002321DD"/>
    <w:rsid w:val="00232AF7"/>
    <w:rsid w:val="002342AF"/>
    <w:rsid w:val="00234FC1"/>
    <w:rsid w:val="002434B9"/>
    <w:rsid w:val="002445DE"/>
    <w:rsid w:val="002657F7"/>
    <w:rsid w:val="00265D7F"/>
    <w:rsid w:val="00277B83"/>
    <w:rsid w:val="00280D7B"/>
    <w:rsid w:val="00282662"/>
    <w:rsid w:val="00285C64"/>
    <w:rsid w:val="002879ED"/>
    <w:rsid w:val="00290976"/>
    <w:rsid w:val="002919B3"/>
    <w:rsid w:val="002950C0"/>
    <w:rsid w:val="00297930"/>
    <w:rsid w:val="002A2BEB"/>
    <w:rsid w:val="002A3364"/>
    <w:rsid w:val="002C5FA3"/>
    <w:rsid w:val="002C74DA"/>
    <w:rsid w:val="002D61CD"/>
    <w:rsid w:val="002E21FB"/>
    <w:rsid w:val="002F56B8"/>
    <w:rsid w:val="00306561"/>
    <w:rsid w:val="00310CDC"/>
    <w:rsid w:val="0031246C"/>
    <w:rsid w:val="0031251F"/>
    <w:rsid w:val="0032368E"/>
    <w:rsid w:val="0034074A"/>
    <w:rsid w:val="00345586"/>
    <w:rsid w:val="00360D86"/>
    <w:rsid w:val="00361FA4"/>
    <w:rsid w:val="003661CA"/>
    <w:rsid w:val="0036649F"/>
    <w:rsid w:val="00370378"/>
    <w:rsid w:val="00375185"/>
    <w:rsid w:val="00377A91"/>
    <w:rsid w:val="00384ADE"/>
    <w:rsid w:val="00384B8E"/>
    <w:rsid w:val="00387074"/>
    <w:rsid w:val="00392AE3"/>
    <w:rsid w:val="003A2F1F"/>
    <w:rsid w:val="003B6F8D"/>
    <w:rsid w:val="003C1E59"/>
    <w:rsid w:val="003C2177"/>
    <w:rsid w:val="003D1E95"/>
    <w:rsid w:val="003D205C"/>
    <w:rsid w:val="003D40B8"/>
    <w:rsid w:val="003E5CBC"/>
    <w:rsid w:val="00406DEA"/>
    <w:rsid w:val="0041267E"/>
    <w:rsid w:val="0042065C"/>
    <w:rsid w:val="00421AA0"/>
    <w:rsid w:val="00442913"/>
    <w:rsid w:val="004602FB"/>
    <w:rsid w:val="00463B78"/>
    <w:rsid w:val="00470185"/>
    <w:rsid w:val="00477E3F"/>
    <w:rsid w:val="00480C37"/>
    <w:rsid w:val="00485BF1"/>
    <w:rsid w:val="00486A5A"/>
    <w:rsid w:val="00491B29"/>
    <w:rsid w:val="00492B67"/>
    <w:rsid w:val="0049376A"/>
    <w:rsid w:val="00495764"/>
    <w:rsid w:val="004A2431"/>
    <w:rsid w:val="004A3CE8"/>
    <w:rsid w:val="004B1FC7"/>
    <w:rsid w:val="004B27A9"/>
    <w:rsid w:val="004B47AA"/>
    <w:rsid w:val="004B6127"/>
    <w:rsid w:val="004C1BA9"/>
    <w:rsid w:val="004D376B"/>
    <w:rsid w:val="0050030A"/>
    <w:rsid w:val="005142FB"/>
    <w:rsid w:val="005222FD"/>
    <w:rsid w:val="0052384C"/>
    <w:rsid w:val="005273B4"/>
    <w:rsid w:val="005362AA"/>
    <w:rsid w:val="00537449"/>
    <w:rsid w:val="00543F76"/>
    <w:rsid w:val="005456B7"/>
    <w:rsid w:val="005504F5"/>
    <w:rsid w:val="005521FD"/>
    <w:rsid w:val="00554656"/>
    <w:rsid w:val="00554E8A"/>
    <w:rsid w:val="00560735"/>
    <w:rsid w:val="00565682"/>
    <w:rsid w:val="00565920"/>
    <w:rsid w:val="005757E1"/>
    <w:rsid w:val="0057604B"/>
    <w:rsid w:val="005808E9"/>
    <w:rsid w:val="00584CE8"/>
    <w:rsid w:val="00590360"/>
    <w:rsid w:val="0059109F"/>
    <w:rsid w:val="005968AA"/>
    <w:rsid w:val="005A19BA"/>
    <w:rsid w:val="005A1DD0"/>
    <w:rsid w:val="005B0EAE"/>
    <w:rsid w:val="005B2BB6"/>
    <w:rsid w:val="005B6824"/>
    <w:rsid w:val="005C4C0E"/>
    <w:rsid w:val="005C7401"/>
    <w:rsid w:val="005D3BCA"/>
    <w:rsid w:val="005D53B2"/>
    <w:rsid w:val="005E2AB3"/>
    <w:rsid w:val="005F1FE6"/>
    <w:rsid w:val="00607A33"/>
    <w:rsid w:val="006130C4"/>
    <w:rsid w:val="00613BC6"/>
    <w:rsid w:val="00620833"/>
    <w:rsid w:val="0062721C"/>
    <w:rsid w:val="00631D9E"/>
    <w:rsid w:val="00634429"/>
    <w:rsid w:val="00642078"/>
    <w:rsid w:val="006423CA"/>
    <w:rsid w:val="0064390A"/>
    <w:rsid w:val="00644049"/>
    <w:rsid w:val="00644853"/>
    <w:rsid w:val="006451CF"/>
    <w:rsid w:val="0064589B"/>
    <w:rsid w:val="00660B0C"/>
    <w:rsid w:val="0066502D"/>
    <w:rsid w:val="0066624D"/>
    <w:rsid w:val="0067362E"/>
    <w:rsid w:val="00675AAB"/>
    <w:rsid w:val="00677D13"/>
    <w:rsid w:val="006808D0"/>
    <w:rsid w:val="006844C7"/>
    <w:rsid w:val="00685888"/>
    <w:rsid w:val="00692885"/>
    <w:rsid w:val="00694625"/>
    <w:rsid w:val="00697C26"/>
    <w:rsid w:val="006A28BD"/>
    <w:rsid w:val="006A4218"/>
    <w:rsid w:val="006B110D"/>
    <w:rsid w:val="006B7E81"/>
    <w:rsid w:val="006C0660"/>
    <w:rsid w:val="006C1DE9"/>
    <w:rsid w:val="006C4E86"/>
    <w:rsid w:val="006C5F07"/>
    <w:rsid w:val="006D6879"/>
    <w:rsid w:val="006E1574"/>
    <w:rsid w:val="006E38E0"/>
    <w:rsid w:val="006F1803"/>
    <w:rsid w:val="006F217D"/>
    <w:rsid w:val="00706970"/>
    <w:rsid w:val="007070F4"/>
    <w:rsid w:val="007076A8"/>
    <w:rsid w:val="007102B0"/>
    <w:rsid w:val="00714065"/>
    <w:rsid w:val="00724060"/>
    <w:rsid w:val="0074213C"/>
    <w:rsid w:val="00744CB7"/>
    <w:rsid w:val="007512E1"/>
    <w:rsid w:val="00752FE4"/>
    <w:rsid w:val="00754270"/>
    <w:rsid w:val="007640C1"/>
    <w:rsid w:val="00764D1D"/>
    <w:rsid w:val="0077172D"/>
    <w:rsid w:val="007734BA"/>
    <w:rsid w:val="0077489E"/>
    <w:rsid w:val="00783CEE"/>
    <w:rsid w:val="007865B9"/>
    <w:rsid w:val="00786B36"/>
    <w:rsid w:val="00786F00"/>
    <w:rsid w:val="00797612"/>
    <w:rsid w:val="007A22A6"/>
    <w:rsid w:val="007A6FE7"/>
    <w:rsid w:val="007B1F7E"/>
    <w:rsid w:val="007B30F5"/>
    <w:rsid w:val="007C726A"/>
    <w:rsid w:val="007D68EB"/>
    <w:rsid w:val="007E4C07"/>
    <w:rsid w:val="007E7293"/>
    <w:rsid w:val="007F0C1C"/>
    <w:rsid w:val="007F19DF"/>
    <w:rsid w:val="007F63FF"/>
    <w:rsid w:val="008048E9"/>
    <w:rsid w:val="00817146"/>
    <w:rsid w:val="008176B8"/>
    <w:rsid w:val="008201CE"/>
    <w:rsid w:val="008240E4"/>
    <w:rsid w:val="00834B07"/>
    <w:rsid w:val="00841DA8"/>
    <w:rsid w:val="00845494"/>
    <w:rsid w:val="008512DB"/>
    <w:rsid w:val="008545B6"/>
    <w:rsid w:val="00854D2B"/>
    <w:rsid w:val="00855D43"/>
    <w:rsid w:val="00867C37"/>
    <w:rsid w:val="008705E5"/>
    <w:rsid w:val="00874497"/>
    <w:rsid w:val="0088095C"/>
    <w:rsid w:val="008840FD"/>
    <w:rsid w:val="00885301"/>
    <w:rsid w:val="00895A6D"/>
    <w:rsid w:val="008A45AD"/>
    <w:rsid w:val="008B4341"/>
    <w:rsid w:val="008C5CAD"/>
    <w:rsid w:val="008C67CE"/>
    <w:rsid w:val="008D1418"/>
    <w:rsid w:val="008E53D8"/>
    <w:rsid w:val="00903D05"/>
    <w:rsid w:val="009063D3"/>
    <w:rsid w:val="00921C5C"/>
    <w:rsid w:val="00922307"/>
    <w:rsid w:val="009235F1"/>
    <w:rsid w:val="00923696"/>
    <w:rsid w:val="00937414"/>
    <w:rsid w:val="00943035"/>
    <w:rsid w:val="009443C6"/>
    <w:rsid w:val="00953A29"/>
    <w:rsid w:val="00953EE6"/>
    <w:rsid w:val="00955C67"/>
    <w:rsid w:val="00956E23"/>
    <w:rsid w:val="0096405C"/>
    <w:rsid w:val="00967B3A"/>
    <w:rsid w:val="0097396F"/>
    <w:rsid w:val="00973BE8"/>
    <w:rsid w:val="00983588"/>
    <w:rsid w:val="00986343"/>
    <w:rsid w:val="00986393"/>
    <w:rsid w:val="00990968"/>
    <w:rsid w:val="00992362"/>
    <w:rsid w:val="0099289E"/>
    <w:rsid w:val="009A0F3B"/>
    <w:rsid w:val="009A6675"/>
    <w:rsid w:val="009B1EAE"/>
    <w:rsid w:val="009B5E35"/>
    <w:rsid w:val="009C0DE4"/>
    <w:rsid w:val="009C4C45"/>
    <w:rsid w:val="009D0F6E"/>
    <w:rsid w:val="009D4FE1"/>
    <w:rsid w:val="009D5ED3"/>
    <w:rsid w:val="009E6374"/>
    <w:rsid w:val="009F080A"/>
    <w:rsid w:val="009F66D4"/>
    <w:rsid w:val="00A020EE"/>
    <w:rsid w:val="00A15A8A"/>
    <w:rsid w:val="00A17122"/>
    <w:rsid w:val="00A25904"/>
    <w:rsid w:val="00A340BE"/>
    <w:rsid w:val="00A41807"/>
    <w:rsid w:val="00A43267"/>
    <w:rsid w:val="00A561EC"/>
    <w:rsid w:val="00A65D44"/>
    <w:rsid w:val="00A67C4A"/>
    <w:rsid w:val="00A72372"/>
    <w:rsid w:val="00A741BB"/>
    <w:rsid w:val="00A76993"/>
    <w:rsid w:val="00A91000"/>
    <w:rsid w:val="00A95737"/>
    <w:rsid w:val="00A97760"/>
    <w:rsid w:val="00AB06DC"/>
    <w:rsid w:val="00AB0AD4"/>
    <w:rsid w:val="00AB2CA0"/>
    <w:rsid w:val="00AC02A9"/>
    <w:rsid w:val="00AC5425"/>
    <w:rsid w:val="00AC5936"/>
    <w:rsid w:val="00AD3E2D"/>
    <w:rsid w:val="00AE1BF3"/>
    <w:rsid w:val="00AE26E3"/>
    <w:rsid w:val="00AF0E84"/>
    <w:rsid w:val="00AF6A58"/>
    <w:rsid w:val="00AF7484"/>
    <w:rsid w:val="00B002F3"/>
    <w:rsid w:val="00B0551A"/>
    <w:rsid w:val="00B055F5"/>
    <w:rsid w:val="00B1412B"/>
    <w:rsid w:val="00B161FB"/>
    <w:rsid w:val="00B46CA3"/>
    <w:rsid w:val="00B51407"/>
    <w:rsid w:val="00B71F6C"/>
    <w:rsid w:val="00B91B12"/>
    <w:rsid w:val="00B9219F"/>
    <w:rsid w:val="00B965D1"/>
    <w:rsid w:val="00BA1759"/>
    <w:rsid w:val="00BB267D"/>
    <w:rsid w:val="00BB295F"/>
    <w:rsid w:val="00BC215E"/>
    <w:rsid w:val="00BC2D27"/>
    <w:rsid w:val="00BC3671"/>
    <w:rsid w:val="00BC68C0"/>
    <w:rsid w:val="00BD40CD"/>
    <w:rsid w:val="00BF0A3C"/>
    <w:rsid w:val="00BF61A9"/>
    <w:rsid w:val="00BF73E7"/>
    <w:rsid w:val="00C01076"/>
    <w:rsid w:val="00C041E0"/>
    <w:rsid w:val="00C04E1E"/>
    <w:rsid w:val="00C07E45"/>
    <w:rsid w:val="00C10918"/>
    <w:rsid w:val="00C20E04"/>
    <w:rsid w:val="00C23C1F"/>
    <w:rsid w:val="00C253B6"/>
    <w:rsid w:val="00C27C1B"/>
    <w:rsid w:val="00C31B2B"/>
    <w:rsid w:val="00C350A4"/>
    <w:rsid w:val="00C5238D"/>
    <w:rsid w:val="00C53487"/>
    <w:rsid w:val="00C55FD0"/>
    <w:rsid w:val="00C57201"/>
    <w:rsid w:val="00C663BC"/>
    <w:rsid w:val="00C66A76"/>
    <w:rsid w:val="00C67E13"/>
    <w:rsid w:val="00C74A9B"/>
    <w:rsid w:val="00CA5673"/>
    <w:rsid w:val="00CA74C9"/>
    <w:rsid w:val="00CB1A8B"/>
    <w:rsid w:val="00CB3439"/>
    <w:rsid w:val="00CE16AF"/>
    <w:rsid w:val="00CE7ED7"/>
    <w:rsid w:val="00CF067B"/>
    <w:rsid w:val="00CF240F"/>
    <w:rsid w:val="00D0283D"/>
    <w:rsid w:val="00D02D67"/>
    <w:rsid w:val="00D13206"/>
    <w:rsid w:val="00D17D77"/>
    <w:rsid w:val="00D21B19"/>
    <w:rsid w:val="00D24668"/>
    <w:rsid w:val="00D30D09"/>
    <w:rsid w:val="00D3121E"/>
    <w:rsid w:val="00D31340"/>
    <w:rsid w:val="00D31813"/>
    <w:rsid w:val="00D366B9"/>
    <w:rsid w:val="00D47AE3"/>
    <w:rsid w:val="00D47DDF"/>
    <w:rsid w:val="00D524C7"/>
    <w:rsid w:val="00D54340"/>
    <w:rsid w:val="00D56262"/>
    <w:rsid w:val="00D56BA3"/>
    <w:rsid w:val="00D61D5E"/>
    <w:rsid w:val="00D64553"/>
    <w:rsid w:val="00D7648C"/>
    <w:rsid w:val="00D81189"/>
    <w:rsid w:val="00D8348B"/>
    <w:rsid w:val="00D87FD3"/>
    <w:rsid w:val="00DA2472"/>
    <w:rsid w:val="00DB048E"/>
    <w:rsid w:val="00DB4241"/>
    <w:rsid w:val="00DB4FAB"/>
    <w:rsid w:val="00DC20BD"/>
    <w:rsid w:val="00DC35EE"/>
    <w:rsid w:val="00DC4647"/>
    <w:rsid w:val="00DC60D4"/>
    <w:rsid w:val="00DD0993"/>
    <w:rsid w:val="00DD5482"/>
    <w:rsid w:val="00DE1CD0"/>
    <w:rsid w:val="00DF5055"/>
    <w:rsid w:val="00E06B55"/>
    <w:rsid w:val="00E10C6D"/>
    <w:rsid w:val="00E14A74"/>
    <w:rsid w:val="00E15949"/>
    <w:rsid w:val="00E21A89"/>
    <w:rsid w:val="00E32D1C"/>
    <w:rsid w:val="00E37AD7"/>
    <w:rsid w:val="00E46077"/>
    <w:rsid w:val="00E52A24"/>
    <w:rsid w:val="00E5323E"/>
    <w:rsid w:val="00E5357D"/>
    <w:rsid w:val="00E53E3C"/>
    <w:rsid w:val="00E5492D"/>
    <w:rsid w:val="00E664A2"/>
    <w:rsid w:val="00E66781"/>
    <w:rsid w:val="00E737F5"/>
    <w:rsid w:val="00E8113C"/>
    <w:rsid w:val="00E94F4B"/>
    <w:rsid w:val="00E95AD6"/>
    <w:rsid w:val="00EA18C6"/>
    <w:rsid w:val="00EA4FF1"/>
    <w:rsid w:val="00EB33CA"/>
    <w:rsid w:val="00EB53DC"/>
    <w:rsid w:val="00ED027D"/>
    <w:rsid w:val="00ED3734"/>
    <w:rsid w:val="00EE31D2"/>
    <w:rsid w:val="00EF2450"/>
    <w:rsid w:val="00F05E9C"/>
    <w:rsid w:val="00F0764F"/>
    <w:rsid w:val="00F07AF4"/>
    <w:rsid w:val="00F07F28"/>
    <w:rsid w:val="00F335DE"/>
    <w:rsid w:val="00F33D49"/>
    <w:rsid w:val="00F42B0C"/>
    <w:rsid w:val="00F65492"/>
    <w:rsid w:val="00F71314"/>
    <w:rsid w:val="00F73546"/>
    <w:rsid w:val="00F7787D"/>
    <w:rsid w:val="00F83030"/>
    <w:rsid w:val="00FA7944"/>
    <w:rsid w:val="00FC0690"/>
    <w:rsid w:val="00FC08C7"/>
    <w:rsid w:val="00FC23E6"/>
    <w:rsid w:val="00FC4B61"/>
    <w:rsid w:val="00FD302E"/>
    <w:rsid w:val="00FD6EE8"/>
    <w:rsid w:val="00FF0F67"/>
    <w:rsid w:val="00FF14E2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77A8"/>
  <w15:chartTrackingRefBased/>
  <w15:docId w15:val="{FEDBBF18-A473-4439-89D9-F3450226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9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94F4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94F4B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8705E5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C041E0"/>
    <w:rPr>
      <w:color w:val="954F72" w:themeColor="followedHyperlink"/>
      <w:u w:val="single"/>
    </w:rPr>
  </w:style>
  <w:style w:type="paragraph" w:customStyle="1" w:styleId="Standard">
    <w:name w:val="Standard"/>
    <w:rsid w:val="006130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vininkusgn.lrv.lt/lt/paslaugos/socialines-globos-kaina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ja.lrv.lt/lt/paslaugos/laikinas-atokvepi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ckorys.lt/socialines-globos-paslaugos-vaikam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dt.lt/laisvos-vietos-socialines-globos-istaigo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gn.lrv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64AD-AA4E-4A19-B4FB-B5F2784F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Lijana Bernotienė</cp:lastModifiedBy>
  <cp:revision>267</cp:revision>
  <cp:lastPrinted>2023-12-29T15:28:00Z</cp:lastPrinted>
  <dcterms:created xsi:type="dcterms:W3CDTF">2024-12-28T11:16:00Z</dcterms:created>
  <dcterms:modified xsi:type="dcterms:W3CDTF">2025-01-02T13:31:00Z</dcterms:modified>
</cp:coreProperties>
</file>