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ydūno al. 58, Vilkija.docx" manifest:media-type="application/vnd.openxmlformats-officedocument.wordprocessingml.document"/>
  <manifest:file-entry manifest:full-path="appendices/" manifest:media-type=""/>
  <manifest:file-entry manifest:full-path="appendices/Vydūno al. 58, Vilkija (rengtas kartot. balsavimas)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Vydūno al. 58, Vilkij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ydūno al. 58, Vilkija.docx">
    <Relationship full-path="appendices/Vydūno al. 58, Vilkija (rengtas kartot. balsavimas).pdf" type="http://www.archyvai.lt/adoc/2008/relationships/content/appendix"/>
    <Relationship full-path="META-INF/signatures/signatures0.xml" type="http://www.archyvai.lt/adoc/2008/relationships/signatures"/>
  </SourcePart>
  <SourcePart full-path="appendices/Vydūno al. 58, Vilkija (rengtas kartot. balsavimas)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znlacfyYcoBrJgIaGwDD2y6mcKSBLo3xrXvwV/7nfOI=</DigestValue>
      </Reference>
      <Reference URI="MP_Vyd%C5%ABno%20al.%2058%2C%20Vilkija.docx">
        <DigestMethod Algorithm="http://www.w3.org/2001/04/xmlenc#sha256"/>
        <DigestValue>GX+0dvbsgzVn5W7aLDyfcy1is33t2atIIgO4394Z6iQ=</DigestValue>
      </Reference>
      <Reference URI="appendices%2FVyd%C5%ABno%20al.%2058%2C%20Vilkija%20%28rengtas%20kartot.%20balsavimas%29.pdf">
        <DigestMethod Algorithm="http://www.w3.org/2001/04/xmlenc#sha256"/>
        <DigestValue>gjuab16exCvOg+iKHOf+fbU2jCjXD4ifSyH8s0LfYcg=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YoG+CdU0RMe0QFMWMSqtkAp+SmLdsVBdIA+BArX+ejw=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0mH124/xFIZwxFya8D8fzTWKV5t9jlNK/R1RUv4UT/0=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zrJICujdJvmgSmSyftxCPpG0W9UPFgGQdpg0vfLz77w=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PSFjn3/sHK3aPD4qlSdHLbgVlaBxrFYalimsTRqBUn4=</DigestValue>
      </Reference>
    </SignedInfo>
    <SignatureValue Id="signature_0_value">L54RYh2VSca82Kjib+PkBVZqwP7d4DjeFe7RZfTDmA8e0/yI79CEeFqbIwGmQMDmWOcDfheOy3l6K3Exq7PogIvEyXZanwC6dYAf80ueMApXCEDR2G26goEp6PPxkyCaPADI1Rb1R5E1SKxlyYjeCukjoXdwJTlloAMLcl7ghHHTTGpZUs6DKmYqHktx7GWXonXtcMmj7YfKn+6gAYblUDhEBURb1JQi3+KBjc4Msq267GzIK7ZrjH9NiQIFcy5NIggpfCz2Iswn8BFSKTpricZPBBqvch4CH3nY8/h2/ImKMNMWXlfrS3q8yDikFwDdsaqbpfGbMOPOfQjtco5Cu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2024-08-21T10:55:34Z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f78a6dd8-e356-4359-8521-cc6794d067e4">
              <CanonicalizationMethod xmlns="http://www.w3.org/2000/09/xmldsig#" Algorithm="http://www.w3.org/TR/2001/REC-xml-c14n-20010315"/>
              <EncapsulatedTimeStamp Id="ETS-95ac2d39-a1f7-4699-9eaa-3e804ad73310">MIIHyQYJKoZIhvcNAQcCoIIHujCCB7YCAQMxDzANBglghkgBZQMEAgEFADB5BgsqhkiG9w0BCRABBKBqBGgwZgIBAQYEVR0gADAvMAsGCWCGSAFlAwQCAQQgUR1zAGZoTI6xkwUfbwUrVi58sdKp0BIzRvh2cDDcX70CFDAwMDIwMjQwODIxMTI1NTQwNDI2GA8yMDI0MDgyMTEwNTU0M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UDXdS+J0te6jBGS7ZegksC6tfVZCHU+1X2no65mWhsIwgbAGCyqGSIb3DQEJEAIMMYGgMIGdMIGaMIGXBBTEFPATrDiqFHOcR30Ytp5gYbwoKDB/MHOkcTBvMQswCQYDVQQGEwJQTDEdMBsGA1UECgwUTmFyb2Rvd3kgQmFuayBQb2xza2kxJjAkBgNVBAMMHU5hcm9kb3dlIENlbnRydW0gQ2VydHlmaWthY2ppMRkwFwYDVQRhDBBWQVRQTC01MjUwMDA4MTk4AggF0ZR7leiAiTAKBggqhkjOPQQDAgRHMEUCIQCqmfZ6Y7QNZnpAsQZ1jwvfTMbe4Fm4+VlfDUq5fH+wswIgLlLLVQhoGd3+nkOCNta1gUvwIXV5ZyBs0O9euAA8KUg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Kauno butų ūkis skyrimo daugiabučio gyvenamojo namo, esančio Vydūno al. 58,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2024-08-21T13:55:34+03:00</sig:date>
  </sig:creation>
  <sig:registrations ID="registrations_0">
    <sig:registration ID="registration_0">
      <sig:date>2024-08-21T13:55:22+03:00</sig:date>
      <sig:number>MP-1000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2024-08-21T13:55:34+03:00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