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2BA11" w14:textId="4AAB2B2C" w:rsidR="00134682" w:rsidRPr="00134682" w:rsidRDefault="00134682" w:rsidP="0013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682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2039DC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134682">
        <w:rPr>
          <w:rFonts w:ascii="Times New Roman" w:hAnsi="Times New Roman" w:cs="Times New Roman"/>
          <w:b/>
          <w:bCs/>
          <w:sz w:val="24"/>
          <w:szCs w:val="24"/>
        </w:rPr>
        <w:t xml:space="preserve"> REIKALAVIMAI</w:t>
      </w:r>
    </w:p>
    <w:p w14:paraId="7698FB89" w14:textId="77777777" w:rsidR="00134682" w:rsidRPr="00134682" w:rsidRDefault="00134682" w:rsidP="0071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00325" w14:textId="09E50AF5" w:rsidR="00B7037F" w:rsidRPr="00E94769" w:rsidRDefault="00134682" w:rsidP="00C5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7037F" w:rsidRPr="005016AE">
        <w:rPr>
          <w:rFonts w:ascii="Times New Roman" w:hAnsi="Times New Roman" w:cs="Times New Roman"/>
          <w:sz w:val="24"/>
          <w:szCs w:val="24"/>
        </w:rPr>
        <w:t xml:space="preserve">Išsilavinimo ir </w:t>
      </w:r>
      <w:r w:rsidR="00B7037F" w:rsidRPr="00E94769">
        <w:rPr>
          <w:rFonts w:ascii="Times New Roman" w:eastAsia="Times New Roman" w:hAnsi="Times New Roman" w:cs="Times New Roman"/>
          <w:sz w:val="24"/>
          <w:szCs w:val="24"/>
          <w:lang w:eastAsia="lt-LT"/>
        </w:rPr>
        <w:t>darbo patirties reikalavimai:</w:t>
      </w:r>
    </w:p>
    <w:p w14:paraId="0C0ECB5C" w14:textId="77777777" w:rsidR="002B6076" w:rsidRPr="002B6076" w:rsidRDefault="00076245" w:rsidP="002B6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769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B7037F" w:rsidRPr="00E947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.1. </w:t>
      </w:r>
      <w:r w:rsidR="00C508B5" w:rsidRPr="00842922">
        <w:rPr>
          <w:rFonts w:ascii="Times New Roman" w:eastAsia="Times New Roman" w:hAnsi="Times New Roman" w:cs="Times New Roman"/>
          <w:sz w:val="24"/>
          <w:szCs w:val="24"/>
          <w:lang w:eastAsia="lt-LT"/>
        </w:rPr>
        <w:t>išsilavinim</w:t>
      </w:r>
      <w:r w:rsidR="00C508B5" w:rsidRPr="00EB18AC">
        <w:rPr>
          <w:rFonts w:ascii="Times New Roman" w:hAnsi="Times New Roman" w:cs="Times New Roman"/>
          <w:sz w:val="24"/>
          <w:szCs w:val="24"/>
        </w:rPr>
        <w:t xml:space="preserve">as – </w:t>
      </w:r>
      <w:r w:rsidR="002B6076" w:rsidRPr="002B6076">
        <w:rPr>
          <w:rFonts w:ascii="Times New Roman" w:hAnsi="Times New Roman" w:cs="Times New Roman"/>
          <w:sz w:val="24"/>
          <w:szCs w:val="24"/>
        </w:rPr>
        <w:t xml:space="preserve">aukštasis universitetinis išsilavinimas (ne žemesnis kaip bakalauro kvalifikacinis laipsnis) arba jam lygiavertė aukštojo mokslo kvalifikacija; </w:t>
      </w:r>
    </w:p>
    <w:p w14:paraId="2E9C3588" w14:textId="2E35D045" w:rsidR="002B6076" w:rsidRPr="002B6076" w:rsidRDefault="002B6076" w:rsidP="002B6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B6076">
        <w:rPr>
          <w:rFonts w:ascii="Times New Roman" w:hAnsi="Times New Roman" w:cs="Times New Roman"/>
          <w:sz w:val="24"/>
          <w:szCs w:val="24"/>
        </w:rPr>
        <w:t>.2. studijų kryptis – viešasis administravimas ar;</w:t>
      </w:r>
    </w:p>
    <w:p w14:paraId="39BE6338" w14:textId="14EB9FB6" w:rsidR="002B6076" w:rsidRPr="002B6076" w:rsidRDefault="002B6076" w:rsidP="002B6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B6076">
        <w:rPr>
          <w:rFonts w:ascii="Times New Roman" w:hAnsi="Times New Roman" w:cs="Times New Roman"/>
          <w:sz w:val="24"/>
          <w:szCs w:val="24"/>
        </w:rPr>
        <w:t>.3. studijų kryptis – vadyba ar;</w:t>
      </w:r>
    </w:p>
    <w:p w14:paraId="57F139C1" w14:textId="6BE4CF29" w:rsidR="002B6076" w:rsidRPr="002B6076" w:rsidRDefault="002B6076" w:rsidP="002B6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B6076">
        <w:rPr>
          <w:rFonts w:ascii="Times New Roman" w:hAnsi="Times New Roman" w:cs="Times New Roman"/>
          <w:sz w:val="24"/>
          <w:szCs w:val="24"/>
        </w:rPr>
        <w:t>.4. studijų kryptis – ekonomika ar;</w:t>
      </w:r>
    </w:p>
    <w:p w14:paraId="5C4175DB" w14:textId="5CA64CB5" w:rsidR="002B6076" w:rsidRPr="002B6076" w:rsidRDefault="002B6076" w:rsidP="002B6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B6076">
        <w:rPr>
          <w:rFonts w:ascii="Times New Roman" w:hAnsi="Times New Roman" w:cs="Times New Roman"/>
          <w:sz w:val="24"/>
          <w:szCs w:val="24"/>
        </w:rPr>
        <w:t>.5. studijų kryptis – žemės ūkis;</w:t>
      </w:r>
    </w:p>
    <w:p w14:paraId="56533D1B" w14:textId="77777777" w:rsidR="002B6076" w:rsidRPr="002B6076" w:rsidRDefault="002B6076" w:rsidP="002B6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76">
        <w:rPr>
          <w:rFonts w:ascii="Times New Roman" w:hAnsi="Times New Roman" w:cs="Times New Roman"/>
          <w:sz w:val="24"/>
          <w:szCs w:val="24"/>
        </w:rPr>
        <w:t>arba:</w:t>
      </w:r>
    </w:p>
    <w:p w14:paraId="525C19E3" w14:textId="4FCD5D51" w:rsidR="002B6076" w:rsidRPr="002B6076" w:rsidRDefault="002B6076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B6076">
        <w:rPr>
          <w:rFonts w:ascii="Times New Roman" w:hAnsi="Times New Roman" w:cs="Times New Roman"/>
          <w:sz w:val="24"/>
          <w:szCs w:val="24"/>
        </w:rPr>
        <w:t xml:space="preserve">.6. išsilavinimas – aukštasis universitetinis išsilavinimas (ne žemesnis kaip bakalauro kvalifikacinis laipsnis) arba jam lygiavertė aukštojo mokslo kvalifikacija; </w:t>
      </w:r>
    </w:p>
    <w:p w14:paraId="3259F494" w14:textId="50B71ADA" w:rsidR="002B6076" w:rsidRPr="002B6076" w:rsidRDefault="002B6076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B6076">
        <w:rPr>
          <w:rFonts w:ascii="Times New Roman" w:hAnsi="Times New Roman" w:cs="Times New Roman"/>
          <w:sz w:val="24"/>
          <w:szCs w:val="24"/>
        </w:rPr>
        <w:t>.7. darbo patirtis – dokumentų valdymo srities patirtis;</w:t>
      </w:r>
    </w:p>
    <w:p w14:paraId="4008A6CF" w14:textId="2E81DA81" w:rsidR="002B6076" w:rsidRPr="002B6076" w:rsidRDefault="002B6076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B6076">
        <w:rPr>
          <w:rFonts w:ascii="Times New Roman" w:hAnsi="Times New Roman" w:cs="Times New Roman"/>
          <w:sz w:val="24"/>
          <w:szCs w:val="24"/>
        </w:rPr>
        <w:t>.8. darbo patirties trukmė – ne mažiau kaip 3 metai.</w:t>
      </w:r>
    </w:p>
    <w:p w14:paraId="26F43342" w14:textId="5D59D860" w:rsidR="002B6076" w:rsidRPr="002B6076" w:rsidRDefault="002B6076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076">
        <w:rPr>
          <w:rFonts w:ascii="Times New Roman" w:hAnsi="Times New Roman" w:cs="Times New Roman"/>
          <w:sz w:val="24"/>
          <w:szCs w:val="24"/>
        </w:rPr>
        <w:t>2. Transporto priemonių pažymėjimai:</w:t>
      </w:r>
    </w:p>
    <w:p w14:paraId="015F3F93" w14:textId="44F74689" w:rsidR="002B6076" w:rsidRPr="002B6076" w:rsidRDefault="002B6076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076">
        <w:rPr>
          <w:rFonts w:ascii="Times New Roman" w:hAnsi="Times New Roman" w:cs="Times New Roman"/>
          <w:sz w:val="24"/>
          <w:szCs w:val="24"/>
        </w:rPr>
        <w:t>2.1. turėti vairuotojo pažymėjimą (b kategorija).</w:t>
      </w:r>
    </w:p>
    <w:p w14:paraId="468E720F" w14:textId="3E16A0A7" w:rsidR="000207E0" w:rsidRPr="00466BD6" w:rsidRDefault="000207E0" w:rsidP="002B60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9A805F8" w14:textId="50D36737" w:rsidR="00134682" w:rsidRDefault="00134682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9B9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0232F85C" w14:textId="4326AAA1" w:rsidR="00C50A13" w:rsidRDefault="00C50A13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78C52" w14:textId="77777777" w:rsidR="002B6076" w:rsidRPr="002B6076" w:rsidRDefault="003D3329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8AC">
        <w:rPr>
          <w:rFonts w:ascii="Times New Roman" w:hAnsi="Times New Roman" w:cs="Times New Roman"/>
          <w:sz w:val="24"/>
          <w:szCs w:val="24"/>
        </w:rPr>
        <w:t xml:space="preserve">1. </w:t>
      </w:r>
      <w:r w:rsidR="002B6076" w:rsidRPr="002B6076">
        <w:rPr>
          <w:rFonts w:ascii="Times New Roman" w:hAnsi="Times New Roman" w:cs="Times New Roman"/>
          <w:sz w:val="24"/>
          <w:szCs w:val="24"/>
        </w:rPr>
        <w:t>Konsultuoja su seniūnijos veikla susijusiais klausimais.</w:t>
      </w:r>
    </w:p>
    <w:p w14:paraId="540EE733" w14:textId="35615113" w:rsidR="002B6076" w:rsidRPr="002B6076" w:rsidRDefault="002B6076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B6076">
        <w:rPr>
          <w:rFonts w:ascii="Times New Roman" w:hAnsi="Times New Roman" w:cs="Times New Roman"/>
          <w:sz w:val="24"/>
          <w:szCs w:val="24"/>
        </w:rPr>
        <w:t>. Nesant seniūno, laikinai atlieka seniūnui nustatytas funkcijas.</w:t>
      </w:r>
    </w:p>
    <w:p w14:paraId="5AC87F52" w14:textId="7156FD8B" w:rsidR="002B6076" w:rsidRPr="002B6076" w:rsidRDefault="002B6076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B6076">
        <w:rPr>
          <w:rFonts w:ascii="Times New Roman" w:hAnsi="Times New Roman" w:cs="Times New Roman"/>
          <w:sz w:val="24"/>
          <w:szCs w:val="24"/>
        </w:rPr>
        <w:t>. Prireikus planuoja, organizuoja ir kontroliuoja tiesiogiai pavaldžių asmenų darbą.</w:t>
      </w:r>
    </w:p>
    <w:p w14:paraId="58C946ED" w14:textId="73785F5C" w:rsidR="002B6076" w:rsidRPr="002B6076" w:rsidRDefault="002B6076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B6076">
        <w:rPr>
          <w:rFonts w:ascii="Times New Roman" w:hAnsi="Times New Roman" w:cs="Times New Roman"/>
          <w:sz w:val="24"/>
          <w:szCs w:val="24"/>
        </w:rPr>
        <w:t>. Prireikus priima su seniūnijos veikla susijusius sprendimus.</w:t>
      </w:r>
    </w:p>
    <w:p w14:paraId="3CB2DFA5" w14:textId="5516968F" w:rsidR="002B6076" w:rsidRPr="002B6076" w:rsidRDefault="002B6076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B6076">
        <w:rPr>
          <w:rFonts w:ascii="Times New Roman" w:hAnsi="Times New Roman" w:cs="Times New Roman"/>
          <w:sz w:val="24"/>
          <w:szCs w:val="24"/>
        </w:rPr>
        <w:t>. Prireikus valdo seniūnijos žmogiškuosius išteklius teisės aktų nustatyta tvarka.</w:t>
      </w:r>
    </w:p>
    <w:p w14:paraId="353A85D9" w14:textId="75770776" w:rsidR="002B6076" w:rsidRPr="002B6076" w:rsidRDefault="002B6076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B6076">
        <w:rPr>
          <w:rFonts w:ascii="Times New Roman" w:hAnsi="Times New Roman" w:cs="Times New Roman"/>
          <w:sz w:val="24"/>
          <w:szCs w:val="24"/>
        </w:rPr>
        <w:t>. Rengia ir teikia pasiūlymus su seniūnijos veikla susijusiais klausimais.</w:t>
      </w:r>
    </w:p>
    <w:p w14:paraId="212DA58F" w14:textId="5655DBB7" w:rsidR="002B6076" w:rsidRPr="002B6076" w:rsidRDefault="002B6076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B6076">
        <w:rPr>
          <w:rFonts w:ascii="Times New Roman" w:hAnsi="Times New Roman" w:cs="Times New Roman"/>
          <w:sz w:val="24"/>
          <w:szCs w:val="24"/>
        </w:rPr>
        <w:t>. Seniūno pavedimu atstovauja seniūnijai santykiuose su kitomis įstaigomis, organizacijomis bei fiziniais asmenimis.</w:t>
      </w:r>
    </w:p>
    <w:p w14:paraId="6F351C9D" w14:textId="08248F33" w:rsidR="002B6076" w:rsidRPr="002B6076" w:rsidRDefault="002B6076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B6076">
        <w:rPr>
          <w:rFonts w:ascii="Times New Roman" w:hAnsi="Times New Roman" w:cs="Times New Roman"/>
          <w:sz w:val="24"/>
          <w:szCs w:val="24"/>
        </w:rPr>
        <w:t>. Užtikrina seniūnijos veiklai vykdyti aktualios informacijos apdorojimą.</w:t>
      </w:r>
    </w:p>
    <w:p w14:paraId="63979FAE" w14:textId="0C071D2C" w:rsidR="002B6076" w:rsidRPr="002B6076" w:rsidRDefault="002B6076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B6076">
        <w:rPr>
          <w:rFonts w:ascii="Times New Roman" w:hAnsi="Times New Roman" w:cs="Times New Roman"/>
          <w:sz w:val="24"/>
          <w:szCs w:val="24"/>
        </w:rPr>
        <w:t>. Užtikrina seniūnijos veiklų vykdymą.</w:t>
      </w:r>
    </w:p>
    <w:p w14:paraId="4AD5BEBC" w14:textId="262CE2EB" w:rsidR="002B6076" w:rsidRPr="002B6076" w:rsidRDefault="002B6076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0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B6076">
        <w:rPr>
          <w:rFonts w:ascii="Times New Roman" w:hAnsi="Times New Roman" w:cs="Times New Roman"/>
          <w:sz w:val="24"/>
          <w:szCs w:val="24"/>
        </w:rPr>
        <w:t>. Užtikrina su seniūnijos veikla susijusios informacijos rengimą ir teikimą.</w:t>
      </w:r>
    </w:p>
    <w:p w14:paraId="05031B0D" w14:textId="52BF06A0" w:rsidR="002B6076" w:rsidRPr="002B6076" w:rsidRDefault="002B6076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0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6076">
        <w:rPr>
          <w:rFonts w:ascii="Times New Roman" w:hAnsi="Times New Roman" w:cs="Times New Roman"/>
          <w:sz w:val="24"/>
          <w:szCs w:val="24"/>
        </w:rPr>
        <w:t>. Užtikrina su seniūnijos veikla susijusių dokumentų rengimą.</w:t>
      </w:r>
    </w:p>
    <w:p w14:paraId="633172A6" w14:textId="66F541EB" w:rsidR="002B6076" w:rsidRPr="002B6076" w:rsidRDefault="002B6076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4315917"/>
      <w:r w:rsidRPr="002B60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B6076">
        <w:rPr>
          <w:rFonts w:ascii="Times New Roman" w:hAnsi="Times New Roman" w:cs="Times New Roman"/>
          <w:sz w:val="24"/>
          <w:szCs w:val="24"/>
        </w:rPr>
        <w:t>. Organizuoja seniūnijos viešuosius pirkimus, vykdo jų apskaitą ir viešinimą.</w:t>
      </w:r>
    </w:p>
    <w:p w14:paraId="7B083B98" w14:textId="09ABA519" w:rsidR="002B6076" w:rsidRPr="002B6076" w:rsidRDefault="002B6076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0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B6076">
        <w:rPr>
          <w:rFonts w:ascii="Times New Roman" w:hAnsi="Times New Roman" w:cs="Times New Roman"/>
          <w:sz w:val="24"/>
          <w:szCs w:val="24"/>
        </w:rPr>
        <w:t>. Tvarko gyvenamosios vietos deklaravimo duomenų ir gyvenamosios vietos neturinčių asmenų apskaitą.</w:t>
      </w:r>
    </w:p>
    <w:p w14:paraId="05E328A3" w14:textId="4A97CDE6" w:rsidR="002B6076" w:rsidRPr="002B6076" w:rsidRDefault="002B6076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0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B6076">
        <w:rPr>
          <w:rFonts w:ascii="Times New Roman" w:hAnsi="Times New Roman" w:cs="Times New Roman"/>
          <w:sz w:val="24"/>
          <w:szCs w:val="24"/>
        </w:rPr>
        <w:t>. Dalyvauja rengiant ir įgyvendinant gyventojų užimtumo programas seniūnijos aptarnaujamoje teritorijoje.</w:t>
      </w:r>
    </w:p>
    <w:p w14:paraId="769AB6C6" w14:textId="19B880E6" w:rsidR="002B6076" w:rsidRPr="002B6076" w:rsidRDefault="002B6076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0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6076">
        <w:rPr>
          <w:rFonts w:ascii="Times New Roman" w:hAnsi="Times New Roman" w:cs="Times New Roman"/>
          <w:sz w:val="24"/>
          <w:szCs w:val="24"/>
        </w:rPr>
        <w:t>. Pagal kompetenciją dalyvauja darbo grupių ir komisijų veikloje.</w:t>
      </w:r>
    </w:p>
    <w:p w14:paraId="2862C7A9" w14:textId="64D5193B" w:rsidR="002B6076" w:rsidRPr="002B6076" w:rsidRDefault="002B6076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0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6076">
        <w:rPr>
          <w:rFonts w:ascii="Times New Roman" w:hAnsi="Times New Roman" w:cs="Times New Roman"/>
          <w:sz w:val="24"/>
          <w:szCs w:val="24"/>
        </w:rPr>
        <w:t>. Pavaduoja laikinai negalintį eiti pareigų kitą Seniūnijos darbuotoją jo kasmetinių atostogų, laikino nedarbingumo ar komandiruočių laikotarpiais.</w:t>
      </w:r>
      <w:bookmarkEnd w:id="0"/>
    </w:p>
    <w:p w14:paraId="70927070" w14:textId="5248E2FA" w:rsidR="002B6076" w:rsidRPr="002B6076" w:rsidRDefault="002B6076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0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6076">
        <w:rPr>
          <w:rFonts w:ascii="Times New Roman" w:hAnsi="Times New Roman" w:cs="Times New Roman"/>
          <w:sz w:val="24"/>
          <w:szCs w:val="24"/>
        </w:rPr>
        <w:t>. Vykdo kitus nenuolatinio pobūdžio su struktūrinio padalinio veikla susijusius pavedimus.</w:t>
      </w:r>
    </w:p>
    <w:p w14:paraId="3D6CAF5D" w14:textId="3CF074EB" w:rsidR="00F90A9B" w:rsidRPr="00E22099" w:rsidRDefault="00F90A9B" w:rsidP="002B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90A9B" w:rsidRPr="00E22099" w:rsidSect="00AE74A6">
      <w:pgSz w:w="11906" w:h="16838"/>
      <w:pgMar w:top="993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B2221"/>
    <w:multiLevelType w:val="hybridMultilevel"/>
    <w:tmpl w:val="07C67C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5F9"/>
    <w:multiLevelType w:val="hybridMultilevel"/>
    <w:tmpl w:val="BD0E3D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96857">
    <w:abstractNumId w:val="1"/>
  </w:num>
  <w:num w:numId="2" w16cid:durableId="13907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82"/>
    <w:rsid w:val="0000201F"/>
    <w:rsid w:val="000207E0"/>
    <w:rsid w:val="00066600"/>
    <w:rsid w:val="00076245"/>
    <w:rsid w:val="0008302A"/>
    <w:rsid w:val="00084BC8"/>
    <w:rsid w:val="000C06B3"/>
    <w:rsid w:val="000F242B"/>
    <w:rsid w:val="00103574"/>
    <w:rsid w:val="00125012"/>
    <w:rsid w:val="00134682"/>
    <w:rsid w:val="002039DC"/>
    <w:rsid w:val="00232A88"/>
    <w:rsid w:val="00265E18"/>
    <w:rsid w:val="002703A1"/>
    <w:rsid w:val="00272343"/>
    <w:rsid w:val="00284381"/>
    <w:rsid w:val="002A3F7F"/>
    <w:rsid w:val="002B6076"/>
    <w:rsid w:val="00305BC4"/>
    <w:rsid w:val="00336741"/>
    <w:rsid w:val="00386695"/>
    <w:rsid w:val="003A40B7"/>
    <w:rsid w:val="003D0622"/>
    <w:rsid w:val="003D3329"/>
    <w:rsid w:val="003E78F8"/>
    <w:rsid w:val="00426CBB"/>
    <w:rsid w:val="00452885"/>
    <w:rsid w:val="00453E5D"/>
    <w:rsid w:val="00466BD6"/>
    <w:rsid w:val="00492205"/>
    <w:rsid w:val="004B5F7D"/>
    <w:rsid w:val="005016AE"/>
    <w:rsid w:val="00574012"/>
    <w:rsid w:val="005E4C1D"/>
    <w:rsid w:val="006637FE"/>
    <w:rsid w:val="006841A7"/>
    <w:rsid w:val="00684548"/>
    <w:rsid w:val="006A0886"/>
    <w:rsid w:val="006A42BB"/>
    <w:rsid w:val="006C3870"/>
    <w:rsid w:val="006F0AC1"/>
    <w:rsid w:val="006F2502"/>
    <w:rsid w:val="007119B9"/>
    <w:rsid w:val="007358BF"/>
    <w:rsid w:val="00757F03"/>
    <w:rsid w:val="007C6586"/>
    <w:rsid w:val="00815BF3"/>
    <w:rsid w:val="00842922"/>
    <w:rsid w:val="00847DEA"/>
    <w:rsid w:val="00911A1C"/>
    <w:rsid w:val="0094369C"/>
    <w:rsid w:val="00962962"/>
    <w:rsid w:val="009967F1"/>
    <w:rsid w:val="009C5183"/>
    <w:rsid w:val="009D323E"/>
    <w:rsid w:val="00A10636"/>
    <w:rsid w:val="00A24DA0"/>
    <w:rsid w:val="00A26FF5"/>
    <w:rsid w:val="00A27C21"/>
    <w:rsid w:val="00A469B3"/>
    <w:rsid w:val="00A9174E"/>
    <w:rsid w:val="00AB02E4"/>
    <w:rsid w:val="00AD41C4"/>
    <w:rsid w:val="00AE74A6"/>
    <w:rsid w:val="00AF1E2F"/>
    <w:rsid w:val="00B11D3B"/>
    <w:rsid w:val="00B7037F"/>
    <w:rsid w:val="00BD3A64"/>
    <w:rsid w:val="00BE5527"/>
    <w:rsid w:val="00C13457"/>
    <w:rsid w:val="00C14A61"/>
    <w:rsid w:val="00C253D0"/>
    <w:rsid w:val="00C34D48"/>
    <w:rsid w:val="00C469D0"/>
    <w:rsid w:val="00C508B5"/>
    <w:rsid w:val="00C50A13"/>
    <w:rsid w:val="00CC2239"/>
    <w:rsid w:val="00CF6A17"/>
    <w:rsid w:val="00E22099"/>
    <w:rsid w:val="00E414FB"/>
    <w:rsid w:val="00E705D9"/>
    <w:rsid w:val="00E75146"/>
    <w:rsid w:val="00E934E5"/>
    <w:rsid w:val="00E94769"/>
    <w:rsid w:val="00EA0F5B"/>
    <w:rsid w:val="00EA4840"/>
    <w:rsid w:val="00EB18AC"/>
    <w:rsid w:val="00EB2474"/>
    <w:rsid w:val="00EF2DBE"/>
    <w:rsid w:val="00F161C5"/>
    <w:rsid w:val="00F751F7"/>
    <w:rsid w:val="00F900D7"/>
    <w:rsid w:val="00F90A9B"/>
    <w:rsid w:val="00F94079"/>
    <w:rsid w:val="00F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896C"/>
  <w15:chartTrackingRefBased/>
  <w15:docId w15:val="{DF7158CE-6050-4AB1-8130-73B75794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F2DBE"/>
    <w:pPr>
      <w:ind w:left="720"/>
      <w:contextualSpacing/>
    </w:pPr>
  </w:style>
  <w:style w:type="paragraph" w:customStyle="1" w:styleId="EmptyLayoutCell">
    <w:name w:val="EmptyLayoutCell"/>
    <w:basedOn w:val="prastasis"/>
    <w:rsid w:val="00BE5527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Ignatavičienė</dc:creator>
  <cp:keywords/>
  <dc:description/>
  <cp:lastModifiedBy>Indrė Stankienė</cp:lastModifiedBy>
  <cp:revision>3</cp:revision>
  <dcterms:created xsi:type="dcterms:W3CDTF">2024-02-20T07:16:00Z</dcterms:created>
  <dcterms:modified xsi:type="dcterms:W3CDTF">2024-02-20T07:21:00Z</dcterms:modified>
</cp:coreProperties>
</file>